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和硕县烟草专卖局烟草专卖监管随机抽查事项清单</w:t>
      </w:r>
    </w:p>
    <w:tbl>
      <w:tblPr>
        <w:tblStyle w:val="4"/>
        <w:tblW w:w="14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96"/>
        <w:gridCol w:w="2763"/>
        <w:gridCol w:w="1177"/>
        <w:gridCol w:w="1690"/>
        <w:gridCol w:w="1418"/>
        <w:gridCol w:w="2138"/>
        <w:gridCol w:w="1194"/>
        <w:gridCol w:w="119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抽查依据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抽查主体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抽查对象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抽查内容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抽查比例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抽查方式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零售市场秩序日常检查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《中华人民共和国烟草专卖法》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《中华人民共和国烟草专卖法实施条例》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《烟草专卖许可证管理办法》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和硕县烟草专卖行政主管部门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和硕县烟草专卖局取得烟草专卖执法检查证的人员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持有烟草专卖零售许可证的企业和个人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1.专卖管理法律法规规定执行情况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2.规范经营情况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不低于10%，不高于30%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实地核查、书面检查、网络监测等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每月按计划开展，全年合计抽取比例不低于10%，不高于30%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/>
          <w:sz w:val="32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2B"/>
    <w:rsid w:val="00043A41"/>
    <w:rsid w:val="00047D0F"/>
    <w:rsid w:val="00076729"/>
    <w:rsid w:val="000A650A"/>
    <w:rsid w:val="000D5DAE"/>
    <w:rsid w:val="000E0A1B"/>
    <w:rsid w:val="000E7449"/>
    <w:rsid w:val="00143AB7"/>
    <w:rsid w:val="001510FE"/>
    <w:rsid w:val="001961E5"/>
    <w:rsid w:val="001B3E6F"/>
    <w:rsid w:val="001B5D0D"/>
    <w:rsid w:val="001B61AB"/>
    <w:rsid w:val="00203245"/>
    <w:rsid w:val="00213322"/>
    <w:rsid w:val="002321AA"/>
    <w:rsid w:val="00236477"/>
    <w:rsid w:val="00256395"/>
    <w:rsid w:val="0026640C"/>
    <w:rsid w:val="00266D31"/>
    <w:rsid w:val="002709C6"/>
    <w:rsid w:val="002806EA"/>
    <w:rsid w:val="00297D2A"/>
    <w:rsid w:val="002C3A64"/>
    <w:rsid w:val="002D1858"/>
    <w:rsid w:val="00365C85"/>
    <w:rsid w:val="003B159C"/>
    <w:rsid w:val="003D3E4A"/>
    <w:rsid w:val="00411BF6"/>
    <w:rsid w:val="0045253D"/>
    <w:rsid w:val="00464956"/>
    <w:rsid w:val="004A0F17"/>
    <w:rsid w:val="004D4195"/>
    <w:rsid w:val="005048CA"/>
    <w:rsid w:val="00521C5D"/>
    <w:rsid w:val="00545BCA"/>
    <w:rsid w:val="0054612F"/>
    <w:rsid w:val="0055723C"/>
    <w:rsid w:val="00563251"/>
    <w:rsid w:val="00592FF7"/>
    <w:rsid w:val="005C053C"/>
    <w:rsid w:val="005C1C3E"/>
    <w:rsid w:val="005D693B"/>
    <w:rsid w:val="006004DC"/>
    <w:rsid w:val="00632FA9"/>
    <w:rsid w:val="0069614D"/>
    <w:rsid w:val="006A737A"/>
    <w:rsid w:val="006B641D"/>
    <w:rsid w:val="006F799D"/>
    <w:rsid w:val="0070424C"/>
    <w:rsid w:val="00713A72"/>
    <w:rsid w:val="00731A93"/>
    <w:rsid w:val="00794AC0"/>
    <w:rsid w:val="007C2B5F"/>
    <w:rsid w:val="007D1A12"/>
    <w:rsid w:val="007D4B4B"/>
    <w:rsid w:val="007F0A0A"/>
    <w:rsid w:val="007F7C0E"/>
    <w:rsid w:val="0081680C"/>
    <w:rsid w:val="008373E1"/>
    <w:rsid w:val="00845A21"/>
    <w:rsid w:val="0085019E"/>
    <w:rsid w:val="008579D2"/>
    <w:rsid w:val="00864AF2"/>
    <w:rsid w:val="008755E3"/>
    <w:rsid w:val="008B6B46"/>
    <w:rsid w:val="008C46BF"/>
    <w:rsid w:val="008C6B59"/>
    <w:rsid w:val="008E3042"/>
    <w:rsid w:val="00914AD8"/>
    <w:rsid w:val="00933958"/>
    <w:rsid w:val="00947FF7"/>
    <w:rsid w:val="0095389F"/>
    <w:rsid w:val="009604E1"/>
    <w:rsid w:val="009609B2"/>
    <w:rsid w:val="00967340"/>
    <w:rsid w:val="009C51AE"/>
    <w:rsid w:val="009D305E"/>
    <w:rsid w:val="00A12E66"/>
    <w:rsid w:val="00A321C0"/>
    <w:rsid w:val="00A40ECD"/>
    <w:rsid w:val="00A45920"/>
    <w:rsid w:val="00A476C4"/>
    <w:rsid w:val="00A50E32"/>
    <w:rsid w:val="00A658E8"/>
    <w:rsid w:val="00A8550B"/>
    <w:rsid w:val="00AC7838"/>
    <w:rsid w:val="00B06C26"/>
    <w:rsid w:val="00B3427E"/>
    <w:rsid w:val="00B4782D"/>
    <w:rsid w:val="00B711C8"/>
    <w:rsid w:val="00B86D67"/>
    <w:rsid w:val="00BC7F63"/>
    <w:rsid w:val="00C14F2B"/>
    <w:rsid w:val="00C37394"/>
    <w:rsid w:val="00C4457C"/>
    <w:rsid w:val="00C60119"/>
    <w:rsid w:val="00CA0536"/>
    <w:rsid w:val="00CA4F8E"/>
    <w:rsid w:val="00CD6B6F"/>
    <w:rsid w:val="00CD7675"/>
    <w:rsid w:val="00D05E72"/>
    <w:rsid w:val="00D31379"/>
    <w:rsid w:val="00D53013"/>
    <w:rsid w:val="00D604E7"/>
    <w:rsid w:val="00D83141"/>
    <w:rsid w:val="00DA06AB"/>
    <w:rsid w:val="00DA0FF9"/>
    <w:rsid w:val="00DA3AAE"/>
    <w:rsid w:val="00DB76E4"/>
    <w:rsid w:val="00DD069E"/>
    <w:rsid w:val="00E0246C"/>
    <w:rsid w:val="00EE3269"/>
    <w:rsid w:val="00F0432F"/>
    <w:rsid w:val="00F36C4B"/>
    <w:rsid w:val="00FA1776"/>
    <w:rsid w:val="00FB4ADC"/>
    <w:rsid w:val="00FF7A59"/>
    <w:rsid w:val="1F692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2021-01-08T01:54:00Z</dcterms:created>
  <dc:creator>张佚名</dc:creator>
  <cp:lastModifiedBy>Administrator</cp:lastModifiedBy>
  <cp:lastPrinted>2020-03-30T13:17:00Z</cp:lastPrinted>
  <dcterms:modified xsi:type="dcterms:W3CDTF">2023-01-11T04:43:26Z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6272701C31D44EA88DFE7C48FCBECB8E</vt:lpwstr>
  </property>
</Properties>
</file>